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3D2CE3" w14:textId="77777777" w:rsidR="00DF38E2" w:rsidRPr="005C3B1A" w:rsidRDefault="000843DF" w:rsidP="00E36B24">
      <w:pPr>
        <w:spacing w:after="0" w:line="276" w:lineRule="auto"/>
        <w:ind w:left="2124" w:firstLine="708"/>
        <w:jc w:val="center"/>
        <w:rPr>
          <w:rFonts w:ascii="Times New Roman CYR" w:eastAsia="Batang" w:hAnsi="Times New Roman CYR" w:cs="Times New Roman"/>
          <w:bCs/>
          <w:sz w:val="24"/>
          <w:szCs w:val="24"/>
          <w:lang w:val="uk-UA" w:eastAsia="ru-RU"/>
        </w:rPr>
      </w:pPr>
      <w:r w:rsidRPr="00C0160D">
        <w:rPr>
          <w:rFonts w:ascii="Times New Roman CYR" w:eastAsia="Batang" w:hAnsi="Times New Roman CYR" w:cs="Times New Roman"/>
          <w:bCs/>
          <w:noProof/>
          <w:sz w:val="28"/>
          <w:szCs w:val="20"/>
          <w:lang w:eastAsia="ru-RU"/>
        </w:rPr>
        <w:drawing>
          <wp:inline distT="0" distB="0" distL="0" distR="0" wp14:anchorId="0B514E3A" wp14:editId="4932CF9A">
            <wp:extent cx="466725" cy="657225"/>
            <wp:effectExtent l="19050" t="0" r="9525" b="0"/>
            <wp:docPr id="1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36B24">
        <w:rPr>
          <w:rFonts w:ascii="Times New Roman CYR" w:eastAsia="Batang" w:hAnsi="Times New Roman CYR" w:cs="Times New Roman"/>
          <w:bCs/>
          <w:sz w:val="24"/>
          <w:szCs w:val="24"/>
          <w:lang w:val="uk-UA" w:eastAsia="ru-RU"/>
        </w:rPr>
        <w:tab/>
        <w:t>ПРОЄКТ Дмитра ЮЩУКА</w:t>
      </w:r>
    </w:p>
    <w:p w14:paraId="7AEFCC24" w14:textId="77777777" w:rsidR="000843DF" w:rsidRPr="005C3B1A" w:rsidRDefault="000843DF" w:rsidP="000843DF">
      <w:pPr>
        <w:spacing w:after="0" w:line="240" w:lineRule="auto"/>
        <w:jc w:val="center"/>
        <w:rPr>
          <w:rFonts w:ascii="Times New Roman CYR" w:eastAsia="Batang" w:hAnsi="Times New Roman CYR" w:cs="Times New Roman"/>
          <w:b/>
          <w:bCs/>
          <w:sz w:val="28"/>
          <w:szCs w:val="28"/>
          <w:lang w:val="uk-UA" w:eastAsia="ru-RU"/>
        </w:rPr>
      </w:pPr>
      <w:r w:rsidRPr="005C3B1A">
        <w:rPr>
          <w:rFonts w:ascii="Times New Roman CYR" w:eastAsia="Batang" w:hAnsi="Times New Roman CYR" w:cs="Times New Roman"/>
          <w:b/>
          <w:bCs/>
          <w:sz w:val="28"/>
          <w:szCs w:val="28"/>
          <w:lang w:val="uk-UA" w:eastAsia="ru-RU"/>
        </w:rPr>
        <w:t>ВАРАСЬКА МІСЬКА РАДА</w:t>
      </w:r>
    </w:p>
    <w:p w14:paraId="5C777AD6" w14:textId="77777777" w:rsidR="000843DF" w:rsidRPr="005C3B1A" w:rsidRDefault="000843DF" w:rsidP="000843DF">
      <w:pPr>
        <w:spacing w:after="0" w:line="276" w:lineRule="auto"/>
        <w:jc w:val="center"/>
        <w:rPr>
          <w:rFonts w:ascii="Times New Roman CYR" w:eastAsia="Batang" w:hAnsi="Times New Roman CYR" w:cs="Times New Roman"/>
          <w:b/>
          <w:bCs/>
          <w:sz w:val="20"/>
          <w:szCs w:val="20"/>
          <w:lang w:val="uk-UA" w:eastAsia="ru-RU"/>
        </w:rPr>
      </w:pPr>
    </w:p>
    <w:p w14:paraId="6EB04406" w14:textId="77777777" w:rsidR="000843DF" w:rsidRPr="005C3B1A" w:rsidRDefault="000843DF" w:rsidP="000843DF">
      <w:pPr>
        <w:spacing w:after="0" w:line="276" w:lineRule="auto"/>
        <w:jc w:val="center"/>
        <w:rPr>
          <w:rFonts w:ascii="Times New Roman CYR" w:eastAsia="Batang" w:hAnsi="Times New Roman CYR" w:cs="Times New Roman"/>
          <w:b/>
          <w:bCs/>
          <w:sz w:val="28"/>
          <w:szCs w:val="28"/>
          <w:lang w:val="uk-UA" w:eastAsia="ru-RU"/>
        </w:rPr>
      </w:pPr>
      <w:r w:rsidRPr="005C3B1A">
        <w:rPr>
          <w:rFonts w:ascii="Times New Roman CYR" w:eastAsia="Batang" w:hAnsi="Times New Roman CYR" w:cs="Times New Roman"/>
          <w:b/>
          <w:bCs/>
          <w:sz w:val="28"/>
          <w:szCs w:val="28"/>
          <w:lang w:val="uk-UA" w:eastAsia="ru-RU"/>
        </w:rPr>
        <w:t>ВИКОНАВЧИЙ КОМІТЕТ</w:t>
      </w:r>
    </w:p>
    <w:p w14:paraId="7B2E83AD" w14:textId="77777777" w:rsidR="000843DF" w:rsidRPr="005C3B1A" w:rsidRDefault="000843DF" w:rsidP="000843DF">
      <w:pPr>
        <w:spacing w:after="0" w:line="276" w:lineRule="auto"/>
        <w:jc w:val="center"/>
        <w:rPr>
          <w:rFonts w:ascii="Times New Roman CYR" w:eastAsia="Batang" w:hAnsi="Times New Roman CYR" w:cs="Times New Roman"/>
          <w:b/>
          <w:bCs/>
          <w:sz w:val="28"/>
          <w:szCs w:val="28"/>
          <w:lang w:val="uk-UA" w:eastAsia="ru-RU"/>
        </w:rPr>
      </w:pPr>
      <w:r w:rsidRPr="005C3B1A">
        <w:rPr>
          <w:rFonts w:ascii="Times New Roman CYR" w:eastAsia="Batang" w:hAnsi="Times New Roman CYR" w:cs="Times New Roman"/>
          <w:b/>
          <w:bCs/>
          <w:sz w:val="28"/>
          <w:szCs w:val="28"/>
          <w:lang w:val="uk-UA" w:eastAsia="ru-RU"/>
        </w:rPr>
        <w:t>ВАРАСЬКОЇ МІСЬКОЇ РАДИ</w:t>
      </w:r>
    </w:p>
    <w:p w14:paraId="427E7A76" w14:textId="77777777" w:rsidR="000843DF" w:rsidRPr="005C3B1A" w:rsidRDefault="000843DF" w:rsidP="000843DF">
      <w:pPr>
        <w:spacing w:after="0" w:line="276" w:lineRule="auto"/>
        <w:jc w:val="center"/>
        <w:rPr>
          <w:rFonts w:ascii="Times New Roman CYR" w:eastAsia="Batang" w:hAnsi="Times New Roman CYR" w:cs="Times New Roman"/>
          <w:b/>
          <w:bCs/>
          <w:sz w:val="20"/>
          <w:szCs w:val="20"/>
          <w:lang w:val="uk-UA" w:eastAsia="ru-RU"/>
        </w:rPr>
      </w:pPr>
    </w:p>
    <w:p w14:paraId="092CC907" w14:textId="77777777" w:rsidR="000843DF" w:rsidRDefault="000843DF" w:rsidP="000843DF">
      <w:pPr>
        <w:spacing w:after="0" w:line="240" w:lineRule="auto"/>
        <w:ind w:left="2124"/>
        <w:rPr>
          <w:rFonts w:ascii="Times New Roman CYR" w:eastAsia="Batang" w:hAnsi="Times New Roman CYR" w:cs="Times New Roman"/>
          <w:b/>
          <w:bCs/>
          <w:sz w:val="32"/>
          <w:szCs w:val="32"/>
          <w:lang w:val="uk-UA" w:eastAsia="ru-RU"/>
        </w:rPr>
      </w:pPr>
      <w:r w:rsidRPr="005C3B1A">
        <w:rPr>
          <w:rFonts w:ascii="Times New Roman CYR" w:eastAsia="Batang" w:hAnsi="Times New Roman CYR" w:cs="Times New Roman"/>
          <w:b/>
          <w:bCs/>
          <w:sz w:val="36"/>
          <w:szCs w:val="36"/>
          <w:lang w:val="uk-UA" w:eastAsia="ru-RU"/>
        </w:rPr>
        <w:t xml:space="preserve">      </w:t>
      </w:r>
      <w:r w:rsidRPr="005C3B1A">
        <w:rPr>
          <w:rFonts w:ascii="Times New Roman CYR" w:eastAsia="Batang" w:hAnsi="Times New Roman CYR" w:cs="Times New Roman"/>
          <w:b/>
          <w:bCs/>
          <w:sz w:val="32"/>
          <w:szCs w:val="32"/>
          <w:lang w:val="uk-UA" w:eastAsia="ru-RU"/>
        </w:rPr>
        <w:t xml:space="preserve">             Р І Ш Е Н </w:t>
      </w:r>
      <w:proofErr w:type="spellStart"/>
      <w:r w:rsidRPr="005C3B1A">
        <w:rPr>
          <w:rFonts w:ascii="Times New Roman CYR" w:eastAsia="Batang" w:hAnsi="Times New Roman CYR" w:cs="Times New Roman"/>
          <w:b/>
          <w:bCs/>
          <w:sz w:val="32"/>
          <w:szCs w:val="32"/>
          <w:lang w:val="uk-UA" w:eastAsia="ru-RU"/>
        </w:rPr>
        <w:t>Н</w:t>
      </w:r>
      <w:proofErr w:type="spellEnd"/>
      <w:r w:rsidRPr="005C3B1A">
        <w:rPr>
          <w:rFonts w:ascii="Times New Roman CYR" w:eastAsia="Batang" w:hAnsi="Times New Roman CYR" w:cs="Times New Roman"/>
          <w:b/>
          <w:bCs/>
          <w:sz w:val="32"/>
          <w:szCs w:val="32"/>
          <w:lang w:val="uk-UA" w:eastAsia="ru-RU"/>
        </w:rPr>
        <w:t xml:space="preserve"> Я                            </w:t>
      </w:r>
    </w:p>
    <w:p w14:paraId="1628C1F3" w14:textId="50D9C8F7" w:rsidR="006140B8" w:rsidRPr="006140B8" w:rsidRDefault="000B0061" w:rsidP="006140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28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квітня</w:t>
      </w:r>
      <w:r w:rsidR="006140B8" w:rsidRPr="006140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140B8" w:rsidRPr="006140B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2022 </w:t>
      </w:r>
      <w:r w:rsidR="006140B8" w:rsidRPr="006140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року</w:t>
      </w:r>
      <w:r w:rsidR="006140B8" w:rsidRPr="006140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6140B8" w:rsidRPr="006140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6140B8" w:rsidRPr="006140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6140B8" w:rsidRPr="006140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</w:t>
      </w:r>
      <w:r w:rsidR="006140B8" w:rsidRPr="006140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6140B8" w:rsidRPr="006140B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</w:t>
      </w:r>
      <w:r w:rsidR="006140B8" w:rsidRPr="006140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142-ПРВ-22-4320</w:t>
      </w:r>
      <w:bookmarkStart w:id="0" w:name="_GoBack"/>
      <w:bookmarkEnd w:id="0"/>
    </w:p>
    <w:p w14:paraId="34A547CB" w14:textId="77777777" w:rsidR="006140B8" w:rsidRPr="006140B8" w:rsidRDefault="006140B8" w:rsidP="006140B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40B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140B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14:paraId="43BFF948" w14:textId="77777777" w:rsidR="00E36B24" w:rsidRDefault="006140B8" w:rsidP="006140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140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</w:t>
      </w:r>
      <w:r w:rsidR="00E36B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погодження </w:t>
      </w:r>
      <w:r w:rsidRPr="006140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передач</w:t>
      </w:r>
      <w:r w:rsidR="00E36B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6140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</w:t>
      </w:r>
    </w:p>
    <w:p w14:paraId="36CB2463" w14:textId="77777777" w:rsidR="00E36B24" w:rsidRDefault="00CF4675" w:rsidP="006140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</w:t>
      </w:r>
      <w:r w:rsidR="006140B8" w:rsidRPr="006140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ористування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140B8" w:rsidRPr="006140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нерухомого майна</w:t>
      </w:r>
      <w:bookmarkStart w:id="1" w:name="_Hlk100745969"/>
      <w:r w:rsidR="006140B8" w:rsidRPr="006140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14:paraId="2A3FACA7" w14:textId="77777777" w:rsidR="006140B8" w:rsidRPr="006140B8" w:rsidRDefault="006140B8" w:rsidP="006140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140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період воєнного  стану</w:t>
      </w:r>
    </w:p>
    <w:bookmarkEnd w:id="1"/>
    <w:p w14:paraId="67CF4F78" w14:textId="77777777" w:rsidR="006140B8" w:rsidRPr="006140B8" w:rsidRDefault="006140B8" w:rsidP="006140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7288F67" w14:textId="77777777" w:rsidR="006140B8" w:rsidRDefault="006140B8" w:rsidP="006140B8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140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Відповідно до  Наказу начальника обласної військової адміністрації  Віталія КОВАЛЯ від 25 березня 2022 року №60  «Про забезпечення виконання заходів правового режиму воєнного стану»,   керуючись Законами  України «Про правовий режим воєнного стану»,  «Про передачу, примусове відчуження або вилучення майна в умовах правового режиму воєнного чи надзвичайного стану»,   Указом Президента України від 24.02.2022 №64/2022 «Про введення воєнного стану в Україні»,  Указом Президента України від 24.02.2022 №68/2022 «Про утворення військових адміністрацій», </w:t>
      </w:r>
      <w:r w:rsidR="00E36B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статтею 29 </w:t>
      </w:r>
      <w:r w:rsidRPr="006140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Закону України «Про місцеве самоврядування в Україні»</w:t>
      </w:r>
      <w:r w:rsidR="00E36B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виконавчий </w:t>
      </w:r>
      <w:r w:rsidRPr="006140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E36B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комітет Вараської міської ради</w:t>
      </w:r>
    </w:p>
    <w:p w14:paraId="0A122FF9" w14:textId="77777777" w:rsidR="00E36B24" w:rsidRDefault="00E36B24" w:rsidP="006140B8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6C716DB" w14:textId="77777777" w:rsidR="00E36B24" w:rsidRPr="006140B8" w:rsidRDefault="00E36B24" w:rsidP="006140B8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В И Р І Ш И В </w:t>
      </w:r>
    </w:p>
    <w:p w14:paraId="4EC4C0A0" w14:textId="77777777" w:rsidR="006140B8" w:rsidRPr="006140B8" w:rsidRDefault="006140B8" w:rsidP="006140B8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D1E97B5" w14:textId="77777777" w:rsidR="006140B8" w:rsidRPr="006140B8" w:rsidRDefault="006140B8" w:rsidP="006140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140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140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1. Комунальному підприємству «</w:t>
      </w:r>
      <w:proofErr w:type="spellStart"/>
      <w:r w:rsidRPr="006140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Вараштепловодоканал</w:t>
      </w:r>
      <w:proofErr w:type="spellEnd"/>
      <w:r w:rsidRPr="006140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 Вараської міської   ради  </w:t>
      </w:r>
      <w:r w:rsidRPr="006140B8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 xml:space="preserve"> </w:t>
      </w:r>
      <w:r w:rsidRPr="006140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передати в користування   Рівненському обласному  територіальному центру комплектування та соціальної підтримки для тимчасового розміщення особового складу </w:t>
      </w:r>
      <w:proofErr w:type="spellStart"/>
      <w:r w:rsidRPr="006140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Вараського</w:t>
      </w:r>
      <w:proofErr w:type="spellEnd"/>
      <w:r w:rsidRPr="006140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районного територіального  центру комплектування та соціальної підтримки на період воєнного  стану,   нерухоме майно загальною площею 335,4 </w:t>
      </w:r>
      <w:proofErr w:type="spellStart"/>
      <w:r w:rsidRPr="006140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кв.м</w:t>
      </w:r>
      <w:proofErr w:type="spellEnd"/>
      <w:r w:rsidRPr="006140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, у громадсько-офісному центрі, що  знаходиться за </w:t>
      </w:r>
      <w:proofErr w:type="spellStart"/>
      <w:r w:rsidRPr="006140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Pr="006140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м. </w:t>
      </w:r>
      <w:proofErr w:type="spellStart"/>
      <w:r w:rsidRPr="006140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Вараш</w:t>
      </w:r>
      <w:proofErr w:type="spellEnd"/>
      <w:r w:rsidRPr="006140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6140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мкр</w:t>
      </w:r>
      <w:proofErr w:type="spellEnd"/>
      <w:r w:rsidRPr="006140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-н. Перемоги,  буд.23, а саме: приміщення №№-1-217, 1-219, 1-220, 1-221, 1-222,  1-224, </w:t>
      </w:r>
      <w:r w:rsidR="001123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6140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1-227,   1-229, 1-230, 1-231,  </w:t>
      </w:r>
      <w:bookmarkStart w:id="2" w:name="_Hlk100742850"/>
      <w:r w:rsidRPr="006140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2-2</w:t>
      </w:r>
      <w:bookmarkEnd w:id="2"/>
      <w:r w:rsidRPr="006140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03, 2-204, 2-206, 2-207, 2-208, 2-210, 2-211, 2-212, 2-214, 2-216, 2-217, 2-219, 2-220, 2-221.</w:t>
      </w:r>
    </w:p>
    <w:p w14:paraId="49AEF5F0" w14:textId="77777777" w:rsidR="006140B8" w:rsidRPr="006140B8" w:rsidRDefault="006140B8" w:rsidP="006140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140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14:paraId="581DC357" w14:textId="77777777" w:rsidR="006140B8" w:rsidRPr="006140B8" w:rsidRDefault="006140B8" w:rsidP="006140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08DBC191" w14:textId="77777777" w:rsidR="006140B8" w:rsidRPr="006140B8" w:rsidRDefault="006140B8" w:rsidP="006140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140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Рівненському обласному  територіальному центру комплектування та соціальної підтримки прийняти  в користування    для тимчасового розміщення особового складу </w:t>
      </w:r>
      <w:proofErr w:type="spellStart"/>
      <w:r w:rsidRPr="006140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Вараського</w:t>
      </w:r>
      <w:proofErr w:type="spellEnd"/>
      <w:r w:rsidRPr="006140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районного територіального  центру комплектування та соціальної підтримки   нерухоме майно зазначене у пункті 1,  на період воєнного  стану. </w:t>
      </w:r>
    </w:p>
    <w:p w14:paraId="719D8CCC" w14:textId="77777777" w:rsidR="006140B8" w:rsidRPr="006140B8" w:rsidRDefault="006140B8" w:rsidP="006140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140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14:paraId="442F65FF" w14:textId="77777777" w:rsidR="006140B8" w:rsidRPr="006140B8" w:rsidRDefault="006140B8" w:rsidP="006140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140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 3. Передачу  вищезазначеного нерухомого майна, зазначене у пункті 1, на період воєнного  стану   здійснити   шляхом підписання Акту  приймання-передачі, </w:t>
      </w:r>
      <w:r w:rsidRPr="006140B8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 xml:space="preserve"> </w:t>
      </w:r>
      <w:r w:rsidRPr="006140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згідно з додатком.</w:t>
      </w:r>
    </w:p>
    <w:p w14:paraId="6968B316" w14:textId="77777777" w:rsidR="006140B8" w:rsidRPr="006140B8" w:rsidRDefault="006140B8" w:rsidP="006140B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6140B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</w:p>
    <w:p w14:paraId="70AB4FD2" w14:textId="77777777" w:rsidR="006140B8" w:rsidRPr="006140B8" w:rsidRDefault="006140B8" w:rsidP="006140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140B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6140B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</w:p>
    <w:p w14:paraId="77221CA7" w14:textId="77777777" w:rsidR="006140B8" w:rsidRPr="006140B8" w:rsidRDefault="006140B8" w:rsidP="006140B8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6140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E36B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Pr="006140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 Контроль за виконанням розпорядження залишаю за собою.</w:t>
      </w:r>
    </w:p>
    <w:p w14:paraId="72B22C20" w14:textId="77777777" w:rsidR="006140B8" w:rsidRPr="006140B8" w:rsidRDefault="006140B8" w:rsidP="006140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140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</w:p>
    <w:p w14:paraId="3853B266" w14:textId="77777777" w:rsidR="006140B8" w:rsidRPr="006140B8" w:rsidRDefault="006140B8" w:rsidP="006140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DEFC6BF" w14:textId="77777777" w:rsidR="006140B8" w:rsidRPr="006140B8" w:rsidRDefault="006140B8" w:rsidP="006140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2A88977" w14:textId="77777777" w:rsidR="006140B8" w:rsidRPr="006140B8" w:rsidRDefault="006140B8" w:rsidP="006140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6AE92A4" w14:textId="77777777" w:rsidR="006140B8" w:rsidRPr="006140B8" w:rsidRDefault="006140B8" w:rsidP="006140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23C7386" w14:textId="77777777" w:rsidR="006140B8" w:rsidRPr="006140B8" w:rsidRDefault="006140B8" w:rsidP="006140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4289C44" w14:textId="77777777" w:rsidR="006140B8" w:rsidRPr="006140B8" w:rsidRDefault="006140B8" w:rsidP="006140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4FFCC92" w14:textId="77777777" w:rsidR="006140B8" w:rsidRPr="006140B8" w:rsidRDefault="006140B8" w:rsidP="006140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457DE25" w14:textId="77777777" w:rsidR="006140B8" w:rsidRPr="006140B8" w:rsidRDefault="006140B8" w:rsidP="006140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9F21ADD" w14:textId="77777777" w:rsidR="006140B8" w:rsidRPr="006140B8" w:rsidRDefault="006140B8" w:rsidP="006140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140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Міський голова </w:t>
      </w:r>
      <w:r w:rsidRPr="006140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6140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6140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6140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6140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 Олександр МЕНЗУЛ</w:t>
      </w:r>
    </w:p>
    <w:p w14:paraId="67FD7FED" w14:textId="77777777" w:rsidR="006140B8" w:rsidRPr="006140B8" w:rsidRDefault="006140B8" w:rsidP="006140B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32199AB" w14:textId="77777777" w:rsidR="006140B8" w:rsidRPr="006140B8" w:rsidRDefault="006140B8" w:rsidP="006140B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3B10DE2F" w14:textId="77777777" w:rsidR="006140B8" w:rsidRPr="006140B8" w:rsidRDefault="006140B8" w:rsidP="006140B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1128793C" w14:textId="77777777" w:rsidR="006140B8" w:rsidRPr="006140B8" w:rsidRDefault="006140B8" w:rsidP="006140B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58BFBA34" w14:textId="77777777" w:rsidR="006140B8" w:rsidRPr="006140B8" w:rsidRDefault="006140B8" w:rsidP="006140B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4E573AB3" w14:textId="77777777" w:rsidR="006140B8" w:rsidRPr="006140B8" w:rsidRDefault="006140B8" w:rsidP="006140B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0373CEC1" w14:textId="77777777" w:rsidR="006140B8" w:rsidRPr="006140B8" w:rsidRDefault="006140B8" w:rsidP="006140B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0CCF80E8" w14:textId="77777777" w:rsidR="006140B8" w:rsidRPr="006140B8" w:rsidRDefault="006140B8" w:rsidP="006140B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F910001" w14:textId="77777777" w:rsidR="006140B8" w:rsidRPr="006140B8" w:rsidRDefault="006140B8" w:rsidP="006140B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6140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14:paraId="48B9D0EC" w14:textId="77777777" w:rsidR="006140B8" w:rsidRPr="006140B8" w:rsidRDefault="006140B8" w:rsidP="006140B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1B90CE2B" w14:textId="77777777" w:rsidR="006140B8" w:rsidRPr="006140B8" w:rsidRDefault="006140B8" w:rsidP="006140B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1D4218B2" w14:textId="77777777" w:rsidR="006140B8" w:rsidRPr="006140B8" w:rsidRDefault="006140B8" w:rsidP="006140B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0BBA2CAC" w14:textId="77777777" w:rsidR="006140B8" w:rsidRPr="006140B8" w:rsidRDefault="006140B8" w:rsidP="006140B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00508B52" w14:textId="77777777" w:rsidR="006140B8" w:rsidRPr="006140B8" w:rsidRDefault="006140B8" w:rsidP="006140B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2CFD6B2F" w14:textId="77777777" w:rsidR="006140B8" w:rsidRPr="006140B8" w:rsidRDefault="006140B8" w:rsidP="006140B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1105ABDE" w14:textId="77777777" w:rsidR="006140B8" w:rsidRPr="006140B8" w:rsidRDefault="006140B8" w:rsidP="006140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140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14:paraId="219F1195" w14:textId="77777777" w:rsidR="006140B8" w:rsidRPr="006140B8" w:rsidRDefault="006140B8" w:rsidP="006140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E7241DD" w14:textId="77777777" w:rsidR="006140B8" w:rsidRPr="006140B8" w:rsidRDefault="006140B8" w:rsidP="006140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055B917" w14:textId="77777777" w:rsidR="006140B8" w:rsidRPr="006140B8" w:rsidRDefault="006140B8" w:rsidP="006140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3AA804B" w14:textId="77777777" w:rsidR="006140B8" w:rsidRPr="006140B8" w:rsidRDefault="006140B8" w:rsidP="006140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F08AE64" w14:textId="77777777" w:rsidR="006140B8" w:rsidRPr="006140B8" w:rsidRDefault="006140B8" w:rsidP="006140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B16F072" w14:textId="77777777" w:rsidR="006140B8" w:rsidRPr="006140B8" w:rsidRDefault="006140B8" w:rsidP="006140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A130F25" w14:textId="77777777" w:rsidR="006140B8" w:rsidRPr="006140B8" w:rsidRDefault="006140B8" w:rsidP="006140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838CE17" w14:textId="77777777" w:rsidR="006140B8" w:rsidRPr="006140B8" w:rsidRDefault="006140B8" w:rsidP="006140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647256A" w14:textId="77777777" w:rsidR="006140B8" w:rsidRPr="006140B8" w:rsidRDefault="006140B8" w:rsidP="006140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2734447" w14:textId="77777777" w:rsidR="006140B8" w:rsidRPr="006140B8" w:rsidRDefault="006140B8" w:rsidP="006140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B0F1981" w14:textId="77777777" w:rsidR="006140B8" w:rsidRPr="006140B8" w:rsidRDefault="006140B8" w:rsidP="006140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D524F2A" w14:textId="77777777" w:rsidR="006140B8" w:rsidRPr="006140B8" w:rsidRDefault="006140B8" w:rsidP="006140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9B3EE46" w14:textId="77777777" w:rsidR="006140B8" w:rsidRPr="006140B8" w:rsidRDefault="006140B8" w:rsidP="006140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6C8E279" w14:textId="77777777" w:rsidR="006140B8" w:rsidRPr="006140B8" w:rsidRDefault="006140B8" w:rsidP="006140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3A51D23" w14:textId="77777777" w:rsidR="006140B8" w:rsidRPr="006140B8" w:rsidRDefault="006140B8" w:rsidP="006140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05BB81D" w14:textId="77777777" w:rsidR="006140B8" w:rsidRPr="006140B8" w:rsidRDefault="006140B8" w:rsidP="006140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9B2CF54" w14:textId="77777777" w:rsidR="006140B8" w:rsidRPr="006140B8" w:rsidRDefault="006140B8" w:rsidP="006140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BC8BC75" w14:textId="77777777" w:rsidR="006140B8" w:rsidRPr="006140B8" w:rsidRDefault="006140B8" w:rsidP="006140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EF2AECB" w14:textId="77777777" w:rsidR="006140B8" w:rsidRPr="006140B8" w:rsidRDefault="006140B8" w:rsidP="006140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F2876DD" w14:textId="77777777" w:rsidR="006140B8" w:rsidRPr="006140B8" w:rsidRDefault="006140B8" w:rsidP="006140B8">
      <w:pPr>
        <w:suppressAutoHyphens/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</w:pPr>
      <w:r w:rsidRPr="006140B8"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  <w:t xml:space="preserve">Додаток </w:t>
      </w:r>
    </w:p>
    <w:p w14:paraId="2E64E350" w14:textId="77777777" w:rsidR="006140B8" w:rsidRPr="006140B8" w:rsidRDefault="006140B8" w:rsidP="006140B8">
      <w:pPr>
        <w:suppressAutoHyphens/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</w:pPr>
      <w:r w:rsidRPr="006140B8"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  <w:t xml:space="preserve">   </w:t>
      </w:r>
      <w:r w:rsidRPr="006140B8"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  <w:tab/>
      </w:r>
      <w:r w:rsidRPr="006140B8"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  <w:tab/>
      </w:r>
      <w:r w:rsidR="00CF4675"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  <w:t xml:space="preserve">до </w:t>
      </w:r>
      <w:r w:rsidRPr="006140B8"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  <w:t xml:space="preserve">  </w:t>
      </w:r>
      <w:r w:rsidR="00E36B24"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  <w:t>рішення виконавчого комітету</w:t>
      </w:r>
      <w:r w:rsidRPr="006140B8"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  <w:t xml:space="preserve">   </w:t>
      </w:r>
    </w:p>
    <w:p w14:paraId="6F714488" w14:textId="77777777" w:rsidR="006140B8" w:rsidRPr="006140B8" w:rsidRDefault="006140B8" w:rsidP="006140B8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</w:pPr>
      <w:r w:rsidRPr="006140B8"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  <w:tab/>
      </w:r>
      <w:r w:rsidRPr="006140B8"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  <w:tab/>
      </w:r>
      <w:r w:rsidRPr="006140B8"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  <w:tab/>
      </w:r>
      <w:r w:rsidRPr="006140B8"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  <w:tab/>
      </w:r>
      <w:r w:rsidRPr="006140B8"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  <w:tab/>
        <w:t xml:space="preserve">        </w:t>
      </w:r>
      <w:r w:rsidRPr="006140B8"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  <w:tab/>
      </w:r>
      <w:r w:rsidRPr="006140B8"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  <w:tab/>
      </w:r>
      <w:r w:rsidRPr="006140B8"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  <w:tab/>
        <w:t xml:space="preserve"> _____________ 2022 року № ______</w:t>
      </w:r>
    </w:p>
    <w:p w14:paraId="675F18C1" w14:textId="77777777" w:rsidR="006140B8" w:rsidRPr="006140B8" w:rsidRDefault="006140B8" w:rsidP="006140B8">
      <w:pPr>
        <w:suppressAutoHyphens/>
        <w:spacing w:after="0" w:line="240" w:lineRule="auto"/>
        <w:ind w:left="1416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  <w:r w:rsidRPr="006140B8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ab/>
      </w:r>
    </w:p>
    <w:p w14:paraId="46458DFD" w14:textId="77777777" w:rsidR="006140B8" w:rsidRPr="006140B8" w:rsidRDefault="006140B8" w:rsidP="006140B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6140B8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 xml:space="preserve">Акт  приймання-передачі </w:t>
      </w:r>
    </w:p>
    <w:p w14:paraId="7564EFA2" w14:textId="77777777" w:rsidR="006140B8" w:rsidRPr="006140B8" w:rsidRDefault="006140B8" w:rsidP="006140B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6140B8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 xml:space="preserve"> в користування нерухомого майна на період воєнного стану</w:t>
      </w:r>
    </w:p>
    <w:p w14:paraId="3C4A1A0E" w14:textId="77777777" w:rsidR="006140B8" w:rsidRPr="006140B8" w:rsidRDefault="006140B8" w:rsidP="006140B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</w:p>
    <w:p w14:paraId="01D65CD6" w14:textId="77777777" w:rsidR="006140B8" w:rsidRPr="006140B8" w:rsidRDefault="006140B8" w:rsidP="006140B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</w:pPr>
      <w:r w:rsidRPr="006140B8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 xml:space="preserve">м. </w:t>
      </w:r>
      <w:proofErr w:type="spellStart"/>
      <w:r w:rsidRPr="006140B8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Вараш</w:t>
      </w:r>
      <w:proofErr w:type="spellEnd"/>
      <w:r w:rsidRPr="006140B8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ab/>
      </w:r>
      <w:r w:rsidRPr="006140B8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ab/>
      </w:r>
      <w:r w:rsidRPr="006140B8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ab/>
      </w:r>
      <w:r w:rsidRPr="006140B8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ab/>
      </w:r>
      <w:r w:rsidRPr="006140B8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ab/>
      </w:r>
      <w:r w:rsidRPr="006140B8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ab/>
      </w:r>
      <w:r w:rsidRPr="006140B8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ab/>
        <w:t>«____»____________ 20___ р.</w:t>
      </w:r>
    </w:p>
    <w:p w14:paraId="17B437BD" w14:textId="77777777" w:rsidR="006140B8" w:rsidRPr="006140B8" w:rsidRDefault="006140B8" w:rsidP="006140B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</w:p>
    <w:p w14:paraId="77CB17C3" w14:textId="77777777" w:rsidR="006140B8" w:rsidRPr="006140B8" w:rsidRDefault="006140B8" w:rsidP="006140B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</w:p>
    <w:p w14:paraId="455B9D55" w14:textId="77777777" w:rsidR="006140B8" w:rsidRPr="006140B8" w:rsidRDefault="006140B8" w:rsidP="006140B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zh-CN"/>
        </w:rPr>
      </w:pPr>
      <w:r w:rsidRPr="006140B8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ab/>
        <w:t xml:space="preserve"> Власник,  </w:t>
      </w:r>
      <w:r w:rsidRPr="006140B8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 xml:space="preserve">______________________________________________________________  </w:t>
      </w:r>
      <w:r w:rsidRPr="006140B8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код </w:t>
      </w:r>
      <w:r w:rsidRPr="006140B8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ab/>
        <w:t xml:space="preserve">ЄДРПОУ______________, що знаходиться за </w:t>
      </w:r>
      <w:proofErr w:type="spellStart"/>
      <w:r w:rsidRPr="006140B8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адресою</w:t>
      </w:r>
      <w:proofErr w:type="spellEnd"/>
      <w:r w:rsidRPr="006140B8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:___________________ ________________________________________________________________________________в особі _______________________________________________________________________, який діє на підставі _______________________________________________________________</w:t>
      </w:r>
    </w:p>
    <w:p w14:paraId="66AFABB4" w14:textId="77777777" w:rsidR="006140B8" w:rsidRPr="006140B8" w:rsidRDefault="006140B8" w:rsidP="006140B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zh-CN"/>
        </w:rPr>
      </w:pPr>
      <w:r w:rsidRPr="006140B8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________________________________________________________________________________ </w:t>
      </w:r>
    </w:p>
    <w:p w14:paraId="7C5B12D2" w14:textId="77777777" w:rsidR="006140B8" w:rsidRPr="006140B8" w:rsidRDefault="006140B8" w:rsidP="006140B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  <w:r w:rsidRPr="006140B8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 </w:t>
      </w:r>
    </w:p>
    <w:p w14:paraId="4CEDFAD9" w14:textId="77777777" w:rsidR="006140B8" w:rsidRPr="006140B8" w:rsidRDefault="006140B8" w:rsidP="006140B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6140B8"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  <w:t xml:space="preserve"> </w:t>
      </w:r>
      <w:r w:rsidRPr="006140B8"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  <w:tab/>
      </w:r>
      <w:r w:rsidRPr="006140B8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Балансоутримувач</w:t>
      </w:r>
      <w:r w:rsidRPr="006140B8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  <w:t>,</w:t>
      </w:r>
      <w:r w:rsidRPr="006140B8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  <w:r w:rsidRPr="006140B8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 xml:space="preserve"> ______________________________________________________</w:t>
      </w:r>
      <w:r w:rsidRPr="006140B8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код ЄДРПОУ___________, що знаходиться за </w:t>
      </w:r>
      <w:proofErr w:type="spellStart"/>
      <w:r w:rsidRPr="006140B8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адресою</w:t>
      </w:r>
      <w:proofErr w:type="spellEnd"/>
      <w:r w:rsidRPr="006140B8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:_____________________________ ______________________________________________________________________________ ,   в особі  ________________________________________________________________________</w:t>
      </w:r>
    </w:p>
    <w:p w14:paraId="60BD3AB6" w14:textId="77777777" w:rsidR="006140B8" w:rsidRPr="006140B8" w:rsidRDefault="006140B8" w:rsidP="006140B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6140B8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_______________________________________________________________________________,який діє на підставі ___________________________________________________________  _______________________________________________________________________________, з однієї сторони,  та</w:t>
      </w:r>
    </w:p>
    <w:p w14:paraId="568236D3" w14:textId="77777777" w:rsidR="006140B8" w:rsidRPr="006140B8" w:rsidRDefault="006140B8" w:rsidP="006140B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p w14:paraId="5C7E2D45" w14:textId="77777777" w:rsidR="006140B8" w:rsidRPr="006140B8" w:rsidRDefault="006140B8" w:rsidP="006140B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6140B8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Користувач</w:t>
      </w:r>
      <w:r w:rsidRPr="006140B8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  <w:t>,</w:t>
      </w:r>
      <w:r w:rsidRPr="006140B8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  <w:r w:rsidRPr="006140B8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 xml:space="preserve"> ___________________________________________________________________</w:t>
      </w:r>
      <w:r w:rsidRPr="006140B8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код ЄДРПОУ ____________,що знаходиться за </w:t>
      </w:r>
      <w:proofErr w:type="spellStart"/>
      <w:r w:rsidRPr="006140B8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адресою</w:t>
      </w:r>
      <w:proofErr w:type="spellEnd"/>
      <w:r w:rsidRPr="006140B8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:____________________ _______________________________________________________________________________,   в особі  _______________________________________________________________________ , </w:t>
      </w:r>
    </w:p>
    <w:p w14:paraId="6F9B8A21" w14:textId="77777777" w:rsidR="006140B8" w:rsidRPr="006140B8" w:rsidRDefault="006140B8" w:rsidP="006140B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140B8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_______________________________________________________________________________,який діє на підставі  ___________________________________________________________  _______________________________________________________________________________, з другої сторони,</w:t>
      </w:r>
      <w:r w:rsidRPr="006140B8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 </w:t>
      </w:r>
      <w:r w:rsidRPr="006140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склали цей Акт про наведене  нижче:</w:t>
      </w:r>
    </w:p>
    <w:p w14:paraId="3D0EFA91" w14:textId="77777777" w:rsidR="006140B8" w:rsidRPr="006140B8" w:rsidRDefault="006140B8" w:rsidP="006140B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02AF59C8" w14:textId="77777777" w:rsidR="006140B8" w:rsidRPr="006140B8" w:rsidRDefault="006140B8" w:rsidP="006140B8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6140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 виконання Наказу начальника обласної військової адміністрації Віталія КОВАЛЯ від 25 березня 2022 року №60 «Про забезпечення виконання заходів правового режиму воєнного стану»,  Балансоутримувач  передає  в користування нерухоме  комунальне майно площею ___</w:t>
      </w:r>
      <w:r w:rsidR="00CF467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</w:t>
      </w:r>
      <w:r w:rsidRPr="006140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_  для тимчасового розміщення </w:t>
      </w:r>
      <w:r w:rsidR="00CF467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</w:t>
      </w:r>
    </w:p>
    <w:p w14:paraId="1C13FD9D" w14:textId="77777777" w:rsidR="006140B8" w:rsidRPr="006140B8" w:rsidRDefault="006140B8" w:rsidP="006140B8">
      <w:pPr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6140B8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________________________________________________________________________</w:t>
      </w:r>
    </w:p>
    <w:p w14:paraId="45F52D1B" w14:textId="77777777" w:rsidR="006140B8" w:rsidRPr="006140B8" w:rsidRDefault="006140B8" w:rsidP="006140B8">
      <w:pPr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6140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____________________________________________________________________а саме: </w:t>
      </w:r>
    </w:p>
    <w:p w14:paraId="69D030B5" w14:textId="77777777" w:rsidR="006140B8" w:rsidRPr="006140B8" w:rsidRDefault="006140B8" w:rsidP="006140B8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140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приміщення _______________________________________________________________</w:t>
      </w:r>
    </w:p>
    <w:p w14:paraId="72E99007" w14:textId="77777777" w:rsidR="006140B8" w:rsidRPr="006140B8" w:rsidRDefault="006140B8" w:rsidP="006140B8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140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_________________________________________________________________________,</w:t>
      </w:r>
    </w:p>
    <w:p w14:paraId="05475B8D" w14:textId="77777777" w:rsidR="006140B8" w:rsidRPr="006140B8" w:rsidRDefault="006140B8" w:rsidP="006140B8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140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__________________________________________________________________________</w:t>
      </w:r>
    </w:p>
    <w:p w14:paraId="1D8FDF35" w14:textId="77777777" w:rsidR="006140B8" w:rsidRPr="006140B8" w:rsidRDefault="006140B8" w:rsidP="006140B8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140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що  знаходиться за </w:t>
      </w:r>
      <w:proofErr w:type="spellStart"/>
      <w:r w:rsidRPr="006140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адресою</w:t>
      </w:r>
      <w:proofErr w:type="spellEnd"/>
      <w:r w:rsidRPr="006140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: __________________________________________, власником якого є </w:t>
      </w:r>
      <w:proofErr w:type="spellStart"/>
      <w:r w:rsidRPr="006140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Вараська</w:t>
      </w:r>
      <w:proofErr w:type="spellEnd"/>
      <w:r w:rsidRPr="006140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міська територіальна громада (свідоцтво про право власності  на нерухоме майно серія САА №049117, яке зареєстровано  в реєстрі речових прав власності на нерухоме майно 14.02.2006 року,  реєстраційний номер нерухомого майна- 13809701). </w:t>
      </w:r>
    </w:p>
    <w:p w14:paraId="3372A376" w14:textId="77777777" w:rsidR="006140B8" w:rsidRPr="006140B8" w:rsidRDefault="006140B8" w:rsidP="006140B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4FF5A9FA" w14:textId="77777777" w:rsidR="006140B8" w:rsidRPr="006140B8" w:rsidRDefault="006140B8" w:rsidP="006140B8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140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Балансоутримувач та користувач засвідчують, що:</w:t>
      </w:r>
    </w:p>
    <w:p w14:paraId="1E86B9EF" w14:textId="77777777" w:rsidR="006140B8" w:rsidRPr="006140B8" w:rsidRDefault="006140B8" w:rsidP="006140B8">
      <w:pPr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140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об’єкт користування є вільним від третіх осіб, всередині об’єкта користування  відсутнє майно, належне третім особам, повний і безперешкодний доступ  до об’єкта користування надається користувачу в день підписання цього  </w:t>
      </w:r>
      <w:proofErr w:type="spellStart"/>
      <w:r w:rsidRPr="006140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Акта</w:t>
      </w:r>
      <w:proofErr w:type="spellEnd"/>
      <w:r w:rsidRPr="006140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приймання-передачі;</w:t>
      </w:r>
    </w:p>
    <w:p w14:paraId="3197BEB2" w14:textId="77777777" w:rsidR="006140B8" w:rsidRPr="006140B8" w:rsidRDefault="006140B8" w:rsidP="006140B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140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- інформація відповідає дійсності про об’єкт користування.</w:t>
      </w:r>
    </w:p>
    <w:p w14:paraId="257B8756" w14:textId="77777777" w:rsidR="006140B8" w:rsidRPr="006140B8" w:rsidRDefault="006140B8" w:rsidP="006140B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0F03AB76" w14:textId="77777777" w:rsidR="006140B8" w:rsidRPr="006140B8" w:rsidRDefault="006140B8" w:rsidP="006140B8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140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Цим Актом користувач засвідчує, що отримав від Балансоутримувача необхідний комплект  ключів до об’єкта користування.</w:t>
      </w:r>
    </w:p>
    <w:p w14:paraId="1AD590B5" w14:textId="77777777" w:rsidR="006140B8" w:rsidRPr="006140B8" w:rsidRDefault="006140B8" w:rsidP="006140B8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0E1D2422" w14:textId="77777777" w:rsidR="006140B8" w:rsidRPr="006140B8" w:rsidRDefault="006140B8" w:rsidP="006140B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  <w:r w:rsidRPr="006140B8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ab/>
        <w:t xml:space="preserve"> </w:t>
      </w:r>
    </w:p>
    <w:p w14:paraId="0EFFDE8F" w14:textId="77777777" w:rsidR="006140B8" w:rsidRPr="006140B8" w:rsidRDefault="006140B8" w:rsidP="006140B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</w:pPr>
      <w:r w:rsidRPr="006140B8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  <w:r w:rsidRPr="006140B8"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  <w:t>Міський голова:</w:t>
      </w:r>
      <w:r w:rsidRPr="006140B8"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  <w:tab/>
      </w:r>
      <w:r w:rsidRPr="006140B8"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  <w:tab/>
      </w:r>
      <w:r w:rsidRPr="006140B8"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  <w:tab/>
      </w:r>
      <w:r w:rsidRPr="006140B8"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  <w:tab/>
      </w:r>
      <w:r w:rsidRPr="006140B8"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  <w:tab/>
        <w:t xml:space="preserve">____________Олександр МЕНЗУЛ    </w:t>
      </w:r>
    </w:p>
    <w:p w14:paraId="0909BBE4" w14:textId="77777777" w:rsidR="006140B8" w:rsidRPr="006140B8" w:rsidRDefault="006140B8" w:rsidP="006140B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6140B8"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  <w:t xml:space="preserve">  </w:t>
      </w:r>
      <w:proofErr w:type="spellStart"/>
      <w:r w:rsidRPr="006140B8"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  <w:t>м.п</w:t>
      </w:r>
      <w:proofErr w:type="spellEnd"/>
      <w:r w:rsidRPr="006140B8"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  <w:t>.</w:t>
      </w:r>
      <w:r w:rsidRPr="006140B8"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  <w:tab/>
        <w:t xml:space="preserve">        </w:t>
      </w:r>
    </w:p>
    <w:p w14:paraId="5579C62F" w14:textId="77777777" w:rsidR="006140B8" w:rsidRPr="006140B8" w:rsidRDefault="006140B8" w:rsidP="006140B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14:paraId="3BB4E74B" w14:textId="77777777" w:rsidR="006140B8" w:rsidRPr="006140B8" w:rsidRDefault="006140B8" w:rsidP="006140B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proofErr w:type="spellStart"/>
      <w:r w:rsidRPr="006140B8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Балнсоутримувач</w:t>
      </w:r>
      <w:proofErr w:type="spellEnd"/>
      <w:r w:rsidRPr="006140B8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ab/>
      </w:r>
      <w:r w:rsidRPr="006140B8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ab/>
      </w:r>
      <w:r w:rsidRPr="006140B8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ab/>
      </w:r>
      <w:r w:rsidRPr="006140B8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ab/>
      </w:r>
      <w:r w:rsidRPr="006140B8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ab/>
        <w:t>_____________Олексій ГАВРИЛОВ</w:t>
      </w:r>
    </w:p>
    <w:p w14:paraId="261A0981" w14:textId="77777777" w:rsidR="006140B8" w:rsidRPr="006140B8" w:rsidRDefault="006140B8" w:rsidP="006140B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proofErr w:type="spellStart"/>
      <w:r w:rsidRPr="006140B8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м.п</w:t>
      </w:r>
      <w:proofErr w:type="spellEnd"/>
      <w:r w:rsidRPr="006140B8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. </w:t>
      </w:r>
    </w:p>
    <w:p w14:paraId="4FEB6ADC" w14:textId="77777777" w:rsidR="006140B8" w:rsidRPr="006140B8" w:rsidRDefault="006140B8" w:rsidP="006140B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14:paraId="156F6153" w14:textId="77777777" w:rsidR="006140B8" w:rsidRPr="006140B8" w:rsidRDefault="006140B8" w:rsidP="006140B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14:paraId="6CF57A1A" w14:textId="77777777" w:rsidR="006140B8" w:rsidRPr="006140B8" w:rsidRDefault="006140B8" w:rsidP="006140B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6140B8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Користувач</w:t>
      </w:r>
      <w:r w:rsidRPr="006140B8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ab/>
      </w:r>
      <w:r w:rsidRPr="006140B8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ab/>
      </w:r>
      <w:r w:rsidRPr="006140B8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ab/>
      </w:r>
      <w:r w:rsidRPr="006140B8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ab/>
      </w:r>
      <w:r w:rsidRPr="006140B8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ab/>
      </w:r>
      <w:r w:rsidRPr="006140B8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ab/>
        <w:t>______________Сергій ЛУЦЮК</w:t>
      </w:r>
    </w:p>
    <w:p w14:paraId="205A2631" w14:textId="77777777" w:rsidR="006140B8" w:rsidRPr="006140B8" w:rsidRDefault="006140B8" w:rsidP="006140B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proofErr w:type="spellStart"/>
      <w:r w:rsidRPr="006140B8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м.п</w:t>
      </w:r>
      <w:proofErr w:type="spellEnd"/>
      <w:r w:rsidRPr="006140B8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.</w:t>
      </w:r>
    </w:p>
    <w:p w14:paraId="3D77EB43" w14:textId="77777777" w:rsidR="006140B8" w:rsidRPr="006140B8" w:rsidRDefault="006140B8" w:rsidP="006140B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14:paraId="3C892B6D" w14:textId="77777777" w:rsidR="006140B8" w:rsidRPr="006140B8" w:rsidRDefault="006140B8" w:rsidP="006140B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14:paraId="7553D660" w14:textId="77777777" w:rsidR="006140B8" w:rsidRPr="006140B8" w:rsidRDefault="006140B8" w:rsidP="006140B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14:paraId="2C5422A7" w14:textId="77777777" w:rsidR="006140B8" w:rsidRPr="006140B8" w:rsidRDefault="006140B8" w:rsidP="006140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2C22B39" w14:textId="77777777" w:rsidR="006140B8" w:rsidRPr="006140B8" w:rsidRDefault="006140B8" w:rsidP="006140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E00F948" w14:textId="77777777" w:rsidR="006140B8" w:rsidRPr="006140B8" w:rsidRDefault="006140B8" w:rsidP="006140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668153F" w14:textId="77777777" w:rsidR="006140B8" w:rsidRPr="006140B8" w:rsidRDefault="006140B8" w:rsidP="006140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20406C6" w14:textId="77777777" w:rsidR="006140B8" w:rsidRPr="006140B8" w:rsidRDefault="006140B8" w:rsidP="006140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F84C18F" w14:textId="77777777" w:rsidR="006140B8" w:rsidRPr="006140B8" w:rsidRDefault="006140B8" w:rsidP="006140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3024672" w14:textId="77777777" w:rsidR="006140B8" w:rsidRPr="006140B8" w:rsidRDefault="006140B8" w:rsidP="006140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9553F6E" w14:textId="77777777" w:rsidR="006140B8" w:rsidRPr="006140B8" w:rsidRDefault="006140B8" w:rsidP="006140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66F4BC2" w14:textId="77777777" w:rsidR="006140B8" w:rsidRPr="006140B8" w:rsidRDefault="006140B8" w:rsidP="006140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6BA216C" w14:textId="77777777" w:rsidR="006140B8" w:rsidRPr="006140B8" w:rsidRDefault="006140B8" w:rsidP="006140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DA1252C" w14:textId="77777777" w:rsidR="006140B8" w:rsidRPr="006140B8" w:rsidRDefault="006140B8" w:rsidP="006140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A1BC2E7" w14:textId="77777777" w:rsidR="006140B8" w:rsidRPr="006140B8" w:rsidRDefault="006140B8" w:rsidP="006140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611016B" w14:textId="77777777" w:rsidR="006140B8" w:rsidRPr="006140B8" w:rsidRDefault="006140B8" w:rsidP="006140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570361F" w14:textId="77777777" w:rsidR="006140B8" w:rsidRPr="006140B8" w:rsidRDefault="006140B8" w:rsidP="006140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CD90B57" w14:textId="77777777" w:rsidR="006140B8" w:rsidRPr="006140B8" w:rsidRDefault="006140B8" w:rsidP="006140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D94FEC5" w14:textId="77777777" w:rsidR="006140B8" w:rsidRPr="006140B8" w:rsidRDefault="006140B8" w:rsidP="006140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7FE9034" w14:textId="77777777" w:rsidR="006140B8" w:rsidRPr="006140B8" w:rsidRDefault="006140B8" w:rsidP="006140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BEEDD0D" w14:textId="77777777" w:rsidR="006140B8" w:rsidRPr="006140B8" w:rsidRDefault="006140B8" w:rsidP="006140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5A32479" w14:textId="77777777" w:rsidR="006140B8" w:rsidRPr="006140B8" w:rsidRDefault="006140B8" w:rsidP="006140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EBB0D67" w14:textId="77777777" w:rsidR="006140B8" w:rsidRPr="006140B8" w:rsidRDefault="006140B8" w:rsidP="006140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8FDDAEC" w14:textId="77777777" w:rsidR="006140B8" w:rsidRPr="006140B8" w:rsidRDefault="006140B8" w:rsidP="006140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DC4538C" w14:textId="77777777" w:rsidR="006140B8" w:rsidRPr="006140B8" w:rsidRDefault="006140B8" w:rsidP="006140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FC5E419" w14:textId="77777777" w:rsidR="006140B8" w:rsidRPr="006140B8" w:rsidRDefault="006140B8" w:rsidP="006140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5CC5C70" w14:textId="77777777" w:rsidR="006140B8" w:rsidRPr="006140B8" w:rsidRDefault="006140B8" w:rsidP="006140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C0307DC" w14:textId="77777777" w:rsidR="00DF38E2" w:rsidRPr="00DC78E9" w:rsidRDefault="00DF38E2" w:rsidP="006140B8">
      <w:pPr>
        <w:spacing w:after="0" w:line="240" w:lineRule="auto"/>
        <w:ind w:left="212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sectPr w:rsidR="00DF38E2" w:rsidRPr="00DC78E9" w:rsidSect="006140B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E226B1"/>
    <w:multiLevelType w:val="hybridMultilevel"/>
    <w:tmpl w:val="A05C55F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3DF"/>
    <w:rsid w:val="000843DF"/>
    <w:rsid w:val="000B0061"/>
    <w:rsid w:val="0011237E"/>
    <w:rsid w:val="002B7D85"/>
    <w:rsid w:val="00311FC3"/>
    <w:rsid w:val="00351ED7"/>
    <w:rsid w:val="003E5783"/>
    <w:rsid w:val="00485B4E"/>
    <w:rsid w:val="006140B8"/>
    <w:rsid w:val="00713C68"/>
    <w:rsid w:val="007E5076"/>
    <w:rsid w:val="00862E73"/>
    <w:rsid w:val="00BF7F88"/>
    <w:rsid w:val="00CF4675"/>
    <w:rsid w:val="00DB594B"/>
    <w:rsid w:val="00DF38E2"/>
    <w:rsid w:val="00E36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09C13"/>
  <w15:docId w15:val="{B9EC1E5B-EE3A-427A-AA05-32EDB5B2D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43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7F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F7F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45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AE96AE-0198-41AB-BDDF-D2CF8DB58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3807</Words>
  <Characters>2171</Characters>
  <Application>Microsoft Office Word</Application>
  <DocSecurity>0</DocSecurity>
  <Lines>18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us1</dc:creator>
  <cp:lastModifiedBy>Ulyana Ostapovych</cp:lastModifiedBy>
  <cp:revision>2</cp:revision>
  <cp:lastPrinted>2021-10-27T12:39:00Z</cp:lastPrinted>
  <dcterms:created xsi:type="dcterms:W3CDTF">2022-04-28T13:47:00Z</dcterms:created>
  <dcterms:modified xsi:type="dcterms:W3CDTF">2022-04-28T13:47:00Z</dcterms:modified>
</cp:coreProperties>
</file>